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F3" w:rsidRPr="00B81D2B" w:rsidRDefault="00B137F3" w:rsidP="00B137F3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A74222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 w:rsidRPr="00B81D2B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2019 года</w:t>
      </w:r>
    </w:p>
    <w:p w:rsidR="006B3758" w:rsidRPr="00B137F3" w:rsidRDefault="00B137F3" w:rsidP="00B137F3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управления</w:t>
      </w:r>
    </w:p>
    <w:p w:rsidR="00B137F3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137F3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  <w:sectPr w:rsidR="00B137F3" w:rsidSect="006B3758">
          <w:pgSz w:w="11906" w:h="16838"/>
          <w:pgMar w:top="794" w:right="851" w:bottom="851" w:left="851" w:header="709" w:footer="709" w:gutter="0"/>
          <w:cols w:space="708"/>
          <w:docGrid w:linePitch="360"/>
        </w:sect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3758">
        <w:rPr>
          <w:rFonts w:ascii="Courier New" w:eastAsia="Times New Roman" w:hAnsi="Courier New" w:cs="Courier New"/>
          <w:b/>
          <w:sz w:val="24"/>
          <w:szCs w:val="24"/>
        </w:rPr>
        <w:lastRenderedPageBreak/>
        <w:t xml:space="preserve">Направление «Государственное </w:t>
      </w:r>
    </w:p>
    <w:p w:rsidR="006B3758" w:rsidRP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6B3758">
        <w:rPr>
          <w:rFonts w:ascii="Courier New" w:eastAsia="Times New Roman" w:hAnsi="Courier New" w:cs="Courier New"/>
          <w:b/>
          <w:sz w:val="24"/>
          <w:szCs w:val="24"/>
        </w:rPr>
        <w:t>и муниципальное управление»</w:t>
      </w:r>
    </w:p>
    <w:p w:rsidR="006B3758" w:rsidRP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tbl>
      <w:tblPr>
        <w:tblW w:w="4039" w:type="dxa"/>
        <w:tblInd w:w="322" w:type="dxa"/>
        <w:tblLayout w:type="fixed"/>
        <w:tblLook w:val="0000"/>
      </w:tblPr>
      <w:tblGrid>
        <w:gridCol w:w="2763"/>
        <w:gridCol w:w="1276"/>
      </w:tblGrid>
      <w:tr w:rsidR="006B3758" w:rsidRPr="006B3758" w:rsidTr="006B37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6B375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6B375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Ср</w:t>
            </w:r>
            <w:proofErr w:type="gramStart"/>
            <w:r w:rsidRPr="006B375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.б</w:t>
            </w:r>
            <w:proofErr w:type="gramEnd"/>
            <w:r w:rsidRPr="006B375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алл</w:t>
            </w:r>
          </w:p>
        </w:tc>
      </w:tr>
      <w:tr w:rsidR="006B3758" w:rsidRPr="006B3758" w:rsidTr="006B37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Хуснутдинова</w:t>
            </w:r>
            <w:proofErr w:type="spellEnd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К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4,57</w:t>
            </w:r>
          </w:p>
        </w:tc>
      </w:tr>
      <w:tr w:rsidR="006B3758" w:rsidRPr="006B3758" w:rsidTr="006B37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Давыдова 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3,77</w:t>
            </w:r>
          </w:p>
        </w:tc>
      </w:tr>
      <w:tr w:rsidR="006B3758" w:rsidRPr="006B3758" w:rsidTr="006B37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napToGrid w:val="0"/>
                <w:sz w:val="24"/>
                <w:szCs w:val="24"/>
              </w:rPr>
              <w:t>Козлова Е</w:t>
            </w:r>
            <w:r>
              <w:rPr>
                <w:rFonts w:ascii="Courier New" w:eastAsia="Times New Roman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napToGrid w:val="0"/>
                <w:sz w:val="24"/>
                <w:szCs w:val="24"/>
              </w:rPr>
              <w:t>Д</w:t>
            </w:r>
            <w:r>
              <w:rPr>
                <w:rFonts w:ascii="Courier New" w:eastAsia="Times New Roman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3,77</w:t>
            </w:r>
          </w:p>
        </w:tc>
      </w:tr>
      <w:tr w:rsidR="006B3758" w:rsidRPr="006B3758" w:rsidTr="006B37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Бронникова К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3,71</w:t>
            </w:r>
          </w:p>
        </w:tc>
      </w:tr>
      <w:tr w:rsidR="006B3758" w:rsidRPr="006B3758" w:rsidTr="006B37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Зейналли</w:t>
            </w:r>
            <w:proofErr w:type="spellEnd"/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Ф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3,71</w:t>
            </w:r>
          </w:p>
        </w:tc>
      </w:tr>
      <w:tr w:rsidR="006B3758" w:rsidRPr="006B3758" w:rsidTr="006B37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Сулейманова Р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3,71</w:t>
            </w:r>
          </w:p>
        </w:tc>
      </w:tr>
      <w:tr w:rsidR="006B3758" w:rsidRPr="006B3758" w:rsidTr="006B37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Павлова 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Е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3,54</w:t>
            </w:r>
          </w:p>
        </w:tc>
      </w:tr>
      <w:tr w:rsidR="006B3758" w:rsidRPr="006B3758" w:rsidTr="006B37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Назарова 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3,51</w:t>
            </w:r>
          </w:p>
        </w:tc>
      </w:tr>
      <w:tr w:rsidR="006B3758" w:rsidRPr="006B3758" w:rsidTr="006B37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Андреева 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3,49</w:t>
            </w:r>
          </w:p>
        </w:tc>
      </w:tr>
      <w:tr w:rsidR="006B3758" w:rsidRPr="006B3758" w:rsidTr="006B37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Князев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3,22</w:t>
            </w:r>
          </w:p>
        </w:tc>
      </w:tr>
    </w:tbl>
    <w:p w:rsid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Направление «Менеджмент»</w:t>
      </w:r>
    </w:p>
    <w:p w:rsid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gramStart"/>
      <w:r w:rsidR="00B137F3">
        <w:rPr>
          <w:rFonts w:ascii="Courier New" w:eastAsia="Times New Roman" w:hAnsi="Courier New" w:cs="Courier New"/>
          <w:b/>
          <w:sz w:val="24"/>
          <w:szCs w:val="24"/>
        </w:rPr>
        <w:t>(М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енеджмент и маркетинг </w:t>
      </w:r>
      <w:proofErr w:type="gramEnd"/>
    </w:p>
    <w:p w:rsid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в организации)</w:t>
      </w:r>
    </w:p>
    <w:p w:rsidR="006B3758" w:rsidRP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tbl>
      <w:tblPr>
        <w:tblW w:w="3969" w:type="dxa"/>
        <w:tblInd w:w="392" w:type="dxa"/>
        <w:tblLayout w:type="fixed"/>
        <w:tblLook w:val="0000"/>
      </w:tblPr>
      <w:tblGrid>
        <w:gridCol w:w="2693"/>
        <w:gridCol w:w="1276"/>
      </w:tblGrid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6B375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6B375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Ср</w:t>
            </w:r>
            <w:proofErr w:type="gramStart"/>
            <w:r w:rsidRPr="006B375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.б</w:t>
            </w:r>
            <w:proofErr w:type="gramEnd"/>
            <w:r w:rsidRPr="006B375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алл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Шерстнев</w:t>
            </w:r>
            <w:proofErr w:type="spellEnd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Г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4,85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Ахметова 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4,8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Ахтямова</w:t>
            </w:r>
            <w:proofErr w:type="spellEnd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4,68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Громова 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4,65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Пайгунова</w:t>
            </w:r>
            <w:proofErr w:type="spellEnd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4,57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Лебедев 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4,49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Аглиуллина</w:t>
            </w:r>
            <w:proofErr w:type="spellEnd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4,48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Королёв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4,38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Зялукова</w:t>
            </w:r>
            <w:proofErr w:type="spellEnd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К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4,2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Агламазов</w:t>
            </w:r>
            <w:proofErr w:type="spellEnd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4,12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Кузнецов 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Ховрина</w:t>
            </w:r>
            <w:proofErr w:type="spellEnd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3,99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Суркова С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3,89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Агаев</w:t>
            </w:r>
            <w:proofErr w:type="spellEnd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3,78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Драничников</w:t>
            </w:r>
            <w:proofErr w:type="spellEnd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3,54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Фадеева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3,51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Мулянова</w:t>
            </w:r>
            <w:proofErr w:type="spellEnd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3,49</w:t>
            </w:r>
          </w:p>
        </w:tc>
      </w:tr>
      <w:tr w:rsidR="006B3758" w:rsidRPr="006B3758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Романов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8" w:rsidRPr="006B3758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</w:tbl>
    <w:p w:rsid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3758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B137F3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137F3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137F3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137F3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137F3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137F3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137F3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137F3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137F3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6B3758" w:rsidRPr="006B3758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lastRenderedPageBreak/>
        <w:t xml:space="preserve">  </w:t>
      </w:r>
      <w:r w:rsidR="006B3758" w:rsidRPr="006B3758">
        <w:rPr>
          <w:rFonts w:ascii="Courier New" w:eastAsia="Times New Roman" w:hAnsi="Courier New" w:cs="Courier New"/>
          <w:b/>
          <w:sz w:val="24"/>
          <w:szCs w:val="24"/>
        </w:rPr>
        <w:t xml:space="preserve">Направление «Управление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6B3758" w:rsidRDefault="00B137F3" w:rsidP="006B3758">
      <w:pPr>
        <w:tabs>
          <w:tab w:val="left" w:pos="3510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D5BBC">
        <w:rPr>
          <w:rFonts w:ascii="Courier New" w:eastAsia="Times New Roman" w:hAnsi="Courier New" w:cs="Courier New"/>
          <w:b/>
          <w:sz w:val="24"/>
          <w:szCs w:val="24"/>
        </w:rPr>
        <w:t>П</w:t>
      </w:r>
      <w:r w:rsidRPr="006B3758">
        <w:rPr>
          <w:rFonts w:ascii="Courier New" w:eastAsia="Times New Roman" w:hAnsi="Courier New" w:cs="Courier New"/>
          <w:b/>
          <w:sz w:val="24"/>
          <w:szCs w:val="24"/>
        </w:rPr>
        <w:t>ерсоналом</w:t>
      </w:r>
      <w:r w:rsidR="005D5BBC">
        <w:rPr>
          <w:rFonts w:ascii="Courier New" w:eastAsia="Times New Roman" w:hAnsi="Courier New" w:cs="Courier New"/>
          <w:b/>
          <w:sz w:val="24"/>
          <w:szCs w:val="24"/>
        </w:rPr>
        <w:t>»</w:t>
      </w:r>
    </w:p>
    <w:p w:rsidR="00B137F3" w:rsidRPr="001731A9" w:rsidRDefault="00B137F3" w:rsidP="006B3758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969" w:type="dxa"/>
        <w:tblInd w:w="392" w:type="dxa"/>
        <w:tblLayout w:type="fixed"/>
        <w:tblLook w:val="0000"/>
      </w:tblPr>
      <w:tblGrid>
        <w:gridCol w:w="2693"/>
        <w:gridCol w:w="1276"/>
      </w:tblGrid>
      <w:tr w:rsidR="006B3758" w:rsidRPr="001731A9" w:rsidTr="00B137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58" w:rsidRPr="001731A9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3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58" w:rsidRPr="001731A9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алл</w:t>
            </w:r>
          </w:p>
        </w:tc>
      </w:tr>
      <w:tr w:rsidR="00B137F3" w:rsidRPr="006B3758" w:rsidTr="00B137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Портнова И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4,39</w:t>
            </w:r>
          </w:p>
        </w:tc>
      </w:tr>
      <w:tr w:rsidR="00B137F3" w:rsidRPr="006B3758" w:rsidTr="00B137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Анжакова</w:t>
            </w:r>
            <w:proofErr w:type="spellEnd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К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4,23</w:t>
            </w:r>
          </w:p>
        </w:tc>
      </w:tr>
      <w:tr w:rsidR="00B137F3" w:rsidRPr="006B3758" w:rsidTr="00B137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Быкова 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4,06</w:t>
            </w:r>
          </w:p>
        </w:tc>
      </w:tr>
      <w:tr w:rsidR="00B137F3" w:rsidRPr="006B3758" w:rsidTr="00B137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Багаутдинов</w:t>
            </w:r>
            <w:proofErr w:type="spellEnd"/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Ф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3,39</w:t>
            </w:r>
          </w:p>
        </w:tc>
      </w:tr>
      <w:tr w:rsidR="00B137F3" w:rsidRPr="006B3758" w:rsidTr="00B137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Марченкова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3,38</w:t>
            </w:r>
          </w:p>
        </w:tc>
      </w:tr>
      <w:tr w:rsidR="00B137F3" w:rsidRPr="006B3758" w:rsidTr="00B137F3">
        <w:trPr>
          <w:trHeight w:val="1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Коростелева Е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3,26</w:t>
            </w:r>
          </w:p>
        </w:tc>
      </w:tr>
      <w:tr w:rsidR="00B137F3" w:rsidRPr="006B3758" w:rsidTr="00B137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Зубов 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3,13</w:t>
            </w:r>
          </w:p>
        </w:tc>
      </w:tr>
      <w:tr w:rsidR="00B137F3" w:rsidRPr="006B3758" w:rsidTr="00B137F3">
        <w:trPr>
          <w:trHeight w:val="1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Коростелев 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6B3758" w:rsidRDefault="00B137F3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B3758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3,10</w:t>
            </w:r>
          </w:p>
        </w:tc>
      </w:tr>
    </w:tbl>
    <w:p w:rsidR="006B3758" w:rsidRPr="001731A9" w:rsidRDefault="006B3758" w:rsidP="006B3758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7F3" w:rsidRDefault="00B137F3" w:rsidP="00B137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6B3758">
        <w:rPr>
          <w:rFonts w:ascii="Courier New" w:eastAsia="Times New Roman" w:hAnsi="Courier New" w:cs="Courier New"/>
          <w:b/>
          <w:sz w:val="24"/>
          <w:szCs w:val="24"/>
        </w:rPr>
        <w:t xml:space="preserve">Направление «Государственное </w:t>
      </w:r>
    </w:p>
    <w:p w:rsidR="006B3758" w:rsidRDefault="00B137F3" w:rsidP="00B137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6B3758">
        <w:rPr>
          <w:rFonts w:ascii="Courier New" w:eastAsia="Times New Roman" w:hAnsi="Courier New" w:cs="Courier New"/>
          <w:b/>
          <w:sz w:val="24"/>
          <w:szCs w:val="24"/>
        </w:rPr>
        <w:t>и муниципальное управление</w:t>
      </w:r>
      <w:r>
        <w:rPr>
          <w:rFonts w:ascii="Courier New" w:eastAsia="Times New Roman" w:hAnsi="Courier New" w:cs="Courier New"/>
          <w:b/>
          <w:sz w:val="24"/>
          <w:szCs w:val="24"/>
        </w:rPr>
        <w:t>»</w:t>
      </w:r>
    </w:p>
    <w:p w:rsidR="00B137F3" w:rsidRPr="00B137F3" w:rsidRDefault="00B137F3" w:rsidP="00B137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(магистратура)</w:t>
      </w:r>
    </w:p>
    <w:p w:rsid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4039" w:type="dxa"/>
        <w:tblInd w:w="322" w:type="dxa"/>
        <w:tblLayout w:type="fixed"/>
        <w:tblLook w:val="04A0"/>
      </w:tblPr>
      <w:tblGrid>
        <w:gridCol w:w="2763"/>
        <w:gridCol w:w="1276"/>
      </w:tblGrid>
      <w:tr w:rsidR="00B137F3" w:rsidRPr="00B137F3" w:rsidTr="00B137F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F3" w:rsidRPr="00B137F3" w:rsidRDefault="00B137F3" w:rsidP="00B13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37F3">
              <w:rPr>
                <w:rFonts w:ascii="Courier New" w:eastAsia="Times New Roman" w:hAnsi="Courier New" w:cs="Courier New"/>
                <w:b/>
                <w:bCs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137F3">
              <w:rPr>
                <w:rFonts w:ascii="Courier New" w:eastAsia="Times New Roman" w:hAnsi="Courier New" w:cs="Courier New"/>
                <w:b/>
                <w:bCs/>
              </w:rPr>
              <w:t>Ср</w:t>
            </w:r>
            <w:proofErr w:type="gramStart"/>
            <w:r w:rsidRPr="00B137F3">
              <w:rPr>
                <w:rFonts w:ascii="Courier New" w:eastAsia="Times New Roman" w:hAnsi="Courier New" w:cs="Courier New"/>
                <w:b/>
                <w:bCs/>
              </w:rPr>
              <w:t>.б</w:t>
            </w:r>
            <w:proofErr w:type="gramEnd"/>
            <w:r w:rsidRPr="00B137F3">
              <w:rPr>
                <w:rFonts w:ascii="Courier New" w:eastAsia="Times New Roman" w:hAnsi="Courier New" w:cs="Courier New"/>
                <w:b/>
                <w:bCs/>
              </w:rPr>
              <w:t>алл</w:t>
            </w:r>
          </w:p>
        </w:tc>
      </w:tr>
      <w:tr w:rsidR="00B137F3" w:rsidRPr="00B137F3" w:rsidTr="00B137F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Свиязова</w:t>
            </w:r>
            <w:proofErr w:type="spellEnd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4,92</w:t>
            </w:r>
          </w:p>
        </w:tc>
      </w:tr>
      <w:tr w:rsidR="00B137F3" w:rsidRPr="00B137F3" w:rsidTr="00B137F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7F3" w:rsidRP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vanish/>
                <w:sz w:val="24"/>
                <w:szCs w:val="24"/>
              </w:rPr>
            </w:pPr>
            <w:proofErr w:type="spellStart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Юртаев</w:t>
            </w:r>
            <w:proofErr w:type="spellEnd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4,92</w:t>
            </w:r>
          </w:p>
        </w:tc>
      </w:tr>
      <w:tr w:rsidR="00B137F3" w:rsidRPr="00B137F3" w:rsidTr="00B137F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Ворсина 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4,85</w:t>
            </w:r>
          </w:p>
        </w:tc>
        <w:bookmarkStart w:id="0" w:name="_GoBack"/>
        <w:bookmarkEnd w:id="0"/>
      </w:tr>
      <w:tr w:rsidR="00B137F3" w:rsidRPr="00B137F3" w:rsidTr="00B137F3">
        <w:trPr>
          <w:trHeight w:val="10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Тимергалеева</w:t>
            </w:r>
            <w:proofErr w:type="spellEnd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К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Ф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4,85</w:t>
            </w:r>
          </w:p>
        </w:tc>
      </w:tr>
      <w:tr w:rsidR="00B137F3" w:rsidRPr="00B137F3" w:rsidTr="00B137F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Корчагин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4,55</w:t>
            </w:r>
          </w:p>
        </w:tc>
      </w:tr>
      <w:tr w:rsidR="00B137F3" w:rsidRPr="00B137F3" w:rsidTr="00B137F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Наумкин</w:t>
            </w:r>
            <w:proofErr w:type="spellEnd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К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4,54</w:t>
            </w:r>
          </w:p>
        </w:tc>
      </w:tr>
      <w:tr w:rsidR="00B137F3" w:rsidRPr="00B137F3" w:rsidTr="00B137F3">
        <w:trPr>
          <w:trHeight w:val="12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Собенников</w:t>
            </w:r>
            <w:proofErr w:type="spellEnd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4,54</w:t>
            </w:r>
          </w:p>
        </w:tc>
      </w:tr>
    </w:tbl>
    <w:p w:rsidR="00B137F3" w:rsidRDefault="00B137F3" w:rsidP="00B137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137F3" w:rsidRDefault="00B137F3" w:rsidP="00B137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B137F3" w:rsidRDefault="00B137F3" w:rsidP="00B137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Направление «Менеджмент»</w:t>
      </w:r>
    </w:p>
    <w:p w:rsidR="006B3758" w:rsidRPr="00B137F3" w:rsidRDefault="00B137F3" w:rsidP="00B137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(маркетинг</w:t>
      </w:r>
      <w:proofErr w:type="gramStart"/>
      <w:r>
        <w:rPr>
          <w:rFonts w:ascii="Courier New" w:eastAsia="Times New Roman" w:hAnsi="Courier New" w:cs="Courier New"/>
          <w:b/>
          <w:sz w:val="24"/>
          <w:szCs w:val="24"/>
        </w:rPr>
        <w:t>)(</w:t>
      </w:r>
      <w:proofErr w:type="gramEnd"/>
      <w:r>
        <w:rPr>
          <w:rFonts w:ascii="Courier New" w:eastAsia="Times New Roman" w:hAnsi="Courier New" w:cs="Courier New"/>
          <w:b/>
          <w:sz w:val="24"/>
          <w:szCs w:val="24"/>
        </w:rPr>
        <w:t>магистратура)</w:t>
      </w:r>
    </w:p>
    <w:p w:rsid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4039" w:type="dxa"/>
        <w:tblInd w:w="322" w:type="dxa"/>
        <w:tblLayout w:type="fixed"/>
        <w:tblLook w:val="04A0"/>
      </w:tblPr>
      <w:tblGrid>
        <w:gridCol w:w="2763"/>
        <w:gridCol w:w="1276"/>
      </w:tblGrid>
      <w:tr w:rsidR="00B137F3" w:rsidRPr="00B137F3" w:rsidTr="00B137F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F3" w:rsidRPr="00B137F3" w:rsidRDefault="00B137F3" w:rsidP="00B13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Ср</w:t>
            </w:r>
            <w:proofErr w:type="gramStart"/>
            <w:r w:rsidRPr="00B137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.б</w:t>
            </w:r>
            <w:proofErr w:type="gramEnd"/>
            <w:r w:rsidRPr="00B137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алл</w:t>
            </w:r>
          </w:p>
        </w:tc>
      </w:tr>
      <w:tr w:rsidR="00B137F3" w:rsidRPr="00B137F3" w:rsidTr="00B137F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3" w:rsidRP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Степанова Е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3" w:rsidRPr="00B137F3" w:rsidRDefault="00B137F3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4,91</w:t>
            </w:r>
          </w:p>
        </w:tc>
      </w:tr>
      <w:tr w:rsidR="00B137F3" w:rsidRPr="00B137F3" w:rsidTr="00B137F3">
        <w:trPr>
          <w:trHeight w:val="9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F3" w:rsidRP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vanish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Чаплыгина 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4,91</w:t>
            </w:r>
          </w:p>
        </w:tc>
      </w:tr>
      <w:tr w:rsidR="00B137F3" w:rsidRPr="00B137F3" w:rsidTr="00B137F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3" w:rsidRP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Соловьев 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3" w:rsidRPr="00B137F3" w:rsidRDefault="00B137F3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4,7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  <w:tr w:rsidR="00B137F3" w:rsidRPr="00B137F3" w:rsidTr="00B137F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3" w:rsidRP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Братищев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3" w:rsidRPr="00B137F3" w:rsidRDefault="00B137F3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4,36</w:t>
            </w:r>
          </w:p>
        </w:tc>
      </w:tr>
      <w:tr w:rsidR="00B137F3" w:rsidRPr="00B137F3" w:rsidTr="00B137F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Гуман</w:t>
            </w:r>
            <w:proofErr w:type="spellEnd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  <w:proofErr w:type="spellStart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Мазен</w:t>
            </w:r>
            <w:proofErr w:type="spellEnd"/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</w:p>
          <w:p w:rsidR="00B137F3" w:rsidRP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Абдулла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3" w:rsidRPr="00B137F3" w:rsidRDefault="00B137F3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4,2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  <w:tr w:rsidR="00B137F3" w:rsidRPr="00B137F3" w:rsidTr="00B137F3">
        <w:trPr>
          <w:trHeight w:val="15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F3" w:rsidRPr="00B137F3" w:rsidRDefault="00B137F3" w:rsidP="00B137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Уткин 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7F3" w:rsidRPr="00B137F3" w:rsidRDefault="00B137F3" w:rsidP="00C015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137F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3,82</w:t>
            </w:r>
          </w:p>
        </w:tc>
      </w:tr>
    </w:tbl>
    <w:p w:rsidR="006B3758" w:rsidRDefault="006B3758" w:rsidP="006B3758"/>
    <w:p w:rsidR="006B3758" w:rsidRDefault="006B3758"/>
    <w:sectPr w:rsidR="006B3758" w:rsidSect="00B137F3">
      <w:type w:val="continuous"/>
      <w:pgSz w:w="11906" w:h="16838"/>
      <w:pgMar w:top="794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758"/>
    <w:rsid w:val="000F5D6E"/>
    <w:rsid w:val="005D5BBC"/>
    <w:rsid w:val="006B3758"/>
    <w:rsid w:val="009060DB"/>
    <w:rsid w:val="00B1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2</cp:revision>
  <dcterms:created xsi:type="dcterms:W3CDTF">2019-06-13T12:01:00Z</dcterms:created>
  <dcterms:modified xsi:type="dcterms:W3CDTF">2019-06-14T05:41:00Z</dcterms:modified>
</cp:coreProperties>
</file>